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B1" w:rsidRPr="00D01486" w:rsidRDefault="009B6CD3">
      <w:pPr>
        <w:rPr>
          <w:b/>
          <w:color w:val="FF0000"/>
          <w:sz w:val="72"/>
          <w:szCs w:val="72"/>
        </w:rPr>
      </w:pPr>
      <w:r w:rsidRPr="00D01486">
        <w:rPr>
          <w:b/>
          <w:color w:val="FF0000"/>
          <w:sz w:val="72"/>
          <w:szCs w:val="72"/>
        </w:rPr>
        <w:t xml:space="preserve">РЕЖИМ  РАБОТЫ  БАССЕЙНА </w:t>
      </w:r>
    </w:p>
    <w:p w:rsidR="00680189" w:rsidRPr="00D01486" w:rsidRDefault="00680189">
      <w:pPr>
        <w:rPr>
          <w:b/>
          <w:color w:val="FF0000"/>
          <w:sz w:val="72"/>
          <w:szCs w:val="72"/>
        </w:rPr>
      </w:pPr>
      <w:r w:rsidRPr="00D01486">
        <w:rPr>
          <w:b/>
          <w:color w:val="FF0000"/>
          <w:sz w:val="72"/>
          <w:szCs w:val="72"/>
        </w:rPr>
        <w:t>в июне 2025 г.</w:t>
      </w:r>
    </w:p>
    <w:p w:rsidR="009B6CD3" w:rsidRPr="00F83809" w:rsidRDefault="009B6CD3">
      <w:pPr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9B6CD3" w:rsidTr="009B6CD3">
        <w:tc>
          <w:tcPr>
            <w:tcW w:w="3652" w:type="dxa"/>
          </w:tcPr>
          <w:p w:rsidR="009B6CD3" w:rsidRPr="00D01486" w:rsidRDefault="009B6CD3">
            <w:pPr>
              <w:rPr>
                <w:b/>
                <w:i/>
                <w:color w:val="548DD4" w:themeColor="text2" w:themeTint="99"/>
                <w:sz w:val="36"/>
                <w:szCs w:val="36"/>
              </w:rPr>
            </w:pPr>
            <w:r w:rsidRPr="00D01486">
              <w:rPr>
                <w:b/>
                <w:i/>
                <w:color w:val="548DD4" w:themeColor="text2" w:themeTint="99"/>
                <w:sz w:val="36"/>
                <w:szCs w:val="36"/>
              </w:rPr>
              <w:t xml:space="preserve">День недели </w:t>
            </w:r>
          </w:p>
        </w:tc>
        <w:tc>
          <w:tcPr>
            <w:tcW w:w="5919" w:type="dxa"/>
          </w:tcPr>
          <w:p w:rsidR="009B6CD3" w:rsidRPr="00D01486" w:rsidRDefault="009B6CD3">
            <w:pPr>
              <w:rPr>
                <w:b/>
                <w:i/>
                <w:color w:val="548DD4" w:themeColor="text2" w:themeTint="99"/>
                <w:sz w:val="36"/>
                <w:szCs w:val="36"/>
              </w:rPr>
            </w:pPr>
            <w:r w:rsidRPr="00D01486">
              <w:rPr>
                <w:b/>
                <w:i/>
                <w:color w:val="548DD4" w:themeColor="text2" w:themeTint="99"/>
                <w:sz w:val="36"/>
                <w:szCs w:val="36"/>
              </w:rPr>
              <w:t xml:space="preserve">Часы работы 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Понедельник </w:t>
            </w:r>
          </w:p>
        </w:tc>
        <w:tc>
          <w:tcPr>
            <w:tcW w:w="5919" w:type="dxa"/>
          </w:tcPr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Выходной день </w:t>
            </w:r>
          </w:p>
          <w:p w:rsidR="00F83809" w:rsidRPr="00D01486" w:rsidRDefault="00F83809">
            <w:pPr>
              <w:rPr>
                <w:b/>
                <w:color w:val="548DD4" w:themeColor="text2" w:themeTint="99"/>
                <w:sz w:val="40"/>
                <w:szCs w:val="40"/>
              </w:rPr>
            </w:pPr>
          </w:p>
        </w:tc>
      </w:tr>
      <w:tr w:rsidR="009B6CD3" w:rsidTr="009B6CD3">
        <w:tc>
          <w:tcPr>
            <w:tcW w:w="3652" w:type="dxa"/>
          </w:tcPr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Вторник </w:t>
            </w:r>
          </w:p>
        </w:tc>
        <w:tc>
          <w:tcPr>
            <w:tcW w:w="5919" w:type="dxa"/>
          </w:tcPr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15.00 - 16.00</w:t>
            </w:r>
          </w:p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18.00 - 19.00 </w:t>
            </w:r>
          </w:p>
          <w:p w:rsidR="009B6CD3" w:rsidRPr="00D01486" w:rsidRDefault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19.00 - 20.00 </w:t>
            </w:r>
          </w:p>
          <w:p w:rsidR="009B6CD3" w:rsidRPr="00D01486" w:rsidRDefault="009B6CD3" w:rsidP="009B6C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20.00 - 21.00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Среда </w:t>
            </w:r>
          </w:p>
        </w:tc>
        <w:tc>
          <w:tcPr>
            <w:tcW w:w="5919" w:type="dxa"/>
          </w:tcPr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15.00 - 16.00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19.00 - 20.00 </w:t>
            </w:r>
          </w:p>
          <w:p w:rsidR="009B6C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20.00 - 21.00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Четверг </w:t>
            </w:r>
          </w:p>
        </w:tc>
        <w:tc>
          <w:tcPr>
            <w:tcW w:w="5919" w:type="dxa"/>
          </w:tcPr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15.00 - 16.00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18.00 - 19.00 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19.00 - 20.00 </w:t>
            </w:r>
          </w:p>
          <w:p w:rsidR="009B6C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20.00 - 21.00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Пятница </w:t>
            </w:r>
          </w:p>
        </w:tc>
        <w:tc>
          <w:tcPr>
            <w:tcW w:w="5919" w:type="dxa"/>
          </w:tcPr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15.00 - 16.00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19.00 - 20.00 </w:t>
            </w:r>
          </w:p>
          <w:p w:rsidR="009B6C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20.00 - 21.00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Суббота </w:t>
            </w:r>
          </w:p>
        </w:tc>
        <w:tc>
          <w:tcPr>
            <w:tcW w:w="5919" w:type="dxa"/>
          </w:tcPr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15.00 - 16.00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16.00 - 17.00 </w:t>
            </w:r>
          </w:p>
          <w:p w:rsidR="00A020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17.00 - 18.00 </w:t>
            </w:r>
          </w:p>
          <w:p w:rsidR="009B6CD3" w:rsidRPr="00D01486" w:rsidRDefault="00A020D3" w:rsidP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>18.00 - 19.00</w:t>
            </w:r>
          </w:p>
        </w:tc>
      </w:tr>
      <w:tr w:rsidR="009B6CD3" w:rsidTr="009B6CD3">
        <w:tc>
          <w:tcPr>
            <w:tcW w:w="3652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Воскресенье </w:t>
            </w:r>
          </w:p>
        </w:tc>
        <w:tc>
          <w:tcPr>
            <w:tcW w:w="5919" w:type="dxa"/>
          </w:tcPr>
          <w:p w:rsidR="009B6CD3" w:rsidRPr="00D01486" w:rsidRDefault="00A020D3">
            <w:pPr>
              <w:rPr>
                <w:b/>
                <w:color w:val="548DD4" w:themeColor="text2" w:themeTint="99"/>
                <w:sz w:val="40"/>
                <w:szCs w:val="40"/>
              </w:rPr>
            </w:pPr>
            <w:r w:rsidRPr="00D01486">
              <w:rPr>
                <w:b/>
                <w:color w:val="548DD4" w:themeColor="text2" w:themeTint="99"/>
                <w:sz w:val="40"/>
                <w:szCs w:val="40"/>
              </w:rPr>
              <w:t xml:space="preserve">Выходной день </w:t>
            </w:r>
          </w:p>
          <w:p w:rsidR="00F83809" w:rsidRPr="00D01486" w:rsidRDefault="00F83809">
            <w:pPr>
              <w:rPr>
                <w:b/>
                <w:color w:val="548DD4" w:themeColor="text2" w:themeTint="99"/>
                <w:sz w:val="40"/>
                <w:szCs w:val="40"/>
              </w:rPr>
            </w:pPr>
          </w:p>
        </w:tc>
      </w:tr>
    </w:tbl>
    <w:p w:rsidR="009B6CD3" w:rsidRDefault="009B6CD3"/>
    <w:sectPr w:rsidR="009B6CD3" w:rsidSect="003D48C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D3"/>
    <w:rsid w:val="001C1B36"/>
    <w:rsid w:val="003564CC"/>
    <w:rsid w:val="00357EF5"/>
    <w:rsid w:val="003D48C0"/>
    <w:rsid w:val="004D45E2"/>
    <w:rsid w:val="00680189"/>
    <w:rsid w:val="009B6CD3"/>
    <w:rsid w:val="00A020D3"/>
    <w:rsid w:val="00A53C50"/>
    <w:rsid w:val="00AD1E84"/>
    <w:rsid w:val="00C12CB1"/>
    <w:rsid w:val="00D01486"/>
    <w:rsid w:val="00F8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dcterms:created xsi:type="dcterms:W3CDTF">2025-06-16T06:31:00Z</dcterms:created>
  <dcterms:modified xsi:type="dcterms:W3CDTF">2025-06-17T03:33:00Z</dcterms:modified>
</cp:coreProperties>
</file>